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E7147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E71479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E7147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71479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3E5A4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733ACF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0276D8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D08B6" w:rsidRPr="00F456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33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 учетом</w:t>
      </w:r>
      <w:r w:rsidR="009B3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материалов, перенесенных с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</w:t>
      </w:r>
      <w:r w:rsidR="001548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квартала 2020 года)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66629D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перенесено на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январь 2021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 причине отсутствия сведений о надлежащем уведомлении лица, в отношении которого ведется производство по делу об административном правонарушении, о дате, времени и месте рассмотрении материалов.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276D8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184A5A" w:rsidRPr="00DD67E4" w:rsidRDefault="00184A5A" w:rsidP="00184A5A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5500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184A5A" w:rsidRDefault="00184A5A" w:rsidP="00184A5A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в отношении 3 физических лиц на сумму 5500 рублей;</w:t>
      </w:r>
    </w:p>
    <w:p w:rsidR="00184A5A" w:rsidRDefault="00184A5A" w:rsidP="00184A5A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0,00 рублей;</w:t>
      </w:r>
    </w:p>
    <w:p w:rsidR="00184A5A" w:rsidRDefault="00184A5A" w:rsidP="00184A5A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FC709F" w:rsidRPr="00AA2170" w:rsidRDefault="001A66BF" w:rsidP="00FC709F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C709F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FC709F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возврате материалов лиц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ам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составивш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протокол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FC70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="00184A5A">
        <w:rPr>
          <w:rFonts w:ascii="Times New Roman" w:eastAsia="Times New Roman" w:hAnsi="Times New Roman" w:cs="Times New Roman"/>
          <w:sz w:val="26"/>
          <w:szCs w:val="26"/>
          <w:lang w:eastAsia="ru-RU"/>
        </w:rPr>
        <w:t>ях, в отчетном периоде не принимались</w:t>
      </w:r>
      <w:r w:rsidR="00FC709F"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8052F1" w:rsidRPr="00DC4D44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13D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FE08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штрафов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C09AB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="0019313D">
        <w:rPr>
          <w:rFonts w:ascii="Times New Roman" w:eastAsia="Times New Roman" w:hAnsi="Times New Roman" w:cs="Times New Roman"/>
          <w:sz w:val="26"/>
          <w:szCs w:val="26"/>
          <w:lang w:eastAsia="ru-RU"/>
        </w:rPr>
        <w:t>13040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E59D5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13D">
        <w:rPr>
          <w:rFonts w:ascii="Times New Roman" w:eastAsia="Times New Roman" w:hAnsi="Times New Roman" w:cs="Times New Roman"/>
          <w:sz w:val="26"/>
          <w:szCs w:val="26"/>
          <w:lang w:eastAsia="ru-RU"/>
        </w:rPr>
        <w:t>59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2D2D5C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(по состоянию на отчетную дату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на общую сумму 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9313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>00,00 рубл</w:t>
      </w:r>
      <w:r w:rsidR="0063785E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вступил</w:t>
      </w:r>
      <w:r w:rsidR="00AC09A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D2D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законную силу)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материалам прошлых лет 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принудительно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9313D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административных </w:t>
      </w:r>
      <w:r w:rsidR="00454FE3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19313D" w:rsidRPr="0019313D">
        <w:rPr>
          <w:rFonts w:ascii="Times New Roman" w:hAnsi="Times New Roman" w:cs="Times New Roman"/>
          <w:sz w:val="26"/>
          <w:szCs w:val="26"/>
        </w:rPr>
        <w:t>21133,48</w:t>
      </w:r>
      <w:r w:rsidR="0019313D">
        <w:rPr>
          <w:b/>
        </w:rPr>
        <w:t xml:space="preserve"> </w:t>
      </w:r>
      <w:r w:rsidR="008648E9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503D74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2473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них </w:t>
      </w:r>
      <w:r w:rsidR="00DC4D44" w:rsidRPr="00DC4D44">
        <w:rPr>
          <w:rFonts w:ascii="Times New Roman" w:hAnsi="Times New Roman" w:cs="Times New Roman"/>
          <w:sz w:val="26"/>
          <w:szCs w:val="26"/>
        </w:rPr>
        <w:t>исполнены частично (</w:t>
      </w:r>
      <w:r w:rsidR="00624736">
        <w:rPr>
          <w:rFonts w:ascii="Times New Roman" w:hAnsi="Times New Roman" w:cs="Times New Roman"/>
          <w:sz w:val="26"/>
          <w:szCs w:val="26"/>
        </w:rPr>
        <w:t>3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="00DC4D44">
        <w:rPr>
          <w:rFonts w:ascii="Times New Roman" w:hAnsi="Times New Roman" w:cs="Times New Roman"/>
          <w:sz w:val="26"/>
          <w:szCs w:val="26"/>
        </w:rPr>
        <w:t>х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штраф</w:t>
      </w:r>
      <w:r w:rsidR="00DC4D44">
        <w:rPr>
          <w:rFonts w:ascii="Times New Roman" w:hAnsi="Times New Roman" w:cs="Times New Roman"/>
          <w:sz w:val="26"/>
          <w:szCs w:val="26"/>
        </w:rPr>
        <w:t>а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не исполнен</w:t>
      </w:r>
      <w:r w:rsidR="00DC4D44">
        <w:rPr>
          <w:rFonts w:ascii="Times New Roman" w:hAnsi="Times New Roman" w:cs="Times New Roman"/>
          <w:sz w:val="26"/>
          <w:szCs w:val="26"/>
        </w:rPr>
        <w:t>ы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на сумму </w:t>
      </w:r>
      <w:r w:rsidR="0019313D">
        <w:rPr>
          <w:rFonts w:ascii="Times New Roman" w:hAnsi="Times New Roman" w:cs="Times New Roman"/>
          <w:sz w:val="26"/>
          <w:szCs w:val="26"/>
        </w:rPr>
        <w:t>2866,52</w:t>
      </w:r>
      <w:r w:rsidR="00DC4D44" w:rsidRPr="00DC4D44">
        <w:rPr>
          <w:rFonts w:ascii="Times New Roman" w:hAnsi="Times New Roman" w:cs="Times New Roman"/>
          <w:sz w:val="26"/>
          <w:szCs w:val="26"/>
        </w:rPr>
        <w:t xml:space="preserve"> рубл</w:t>
      </w:r>
      <w:r w:rsidR="00DE59D5">
        <w:rPr>
          <w:rFonts w:ascii="Times New Roman" w:hAnsi="Times New Roman" w:cs="Times New Roman"/>
          <w:sz w:val="26"/>
          <w:szCs w:val="26"/>
        </w:rPr>
        <w:t>я</w:t>
      </w:r>
      <w:r w:rsidR="00DC4D44" w:rsidRPr="00DC4D44">
        <w:rPr>
          <w:rFonts w:ascii="Times New Roman" w:hAnsi="Times New Roman" w:cs="Times New Roman"/>
          <w:sz w:val="26"/>
          <w:szCs w:val="26"/>
        </w:rPr>
        <w:t>)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Ответственный секретарь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Зотова Надежда Викторовна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276D8"/>
    <w:rsid w:val="00046E87"/>
    <w:rsid w:val="00056265"/>
    <w:rsid w:val="00062F6E"/>
    <w:rsid w:val="00092A2C"/>
    <w:rsid w:val="00094162"/>
    <w:rsid w:val="000B70D0"/>
    <w:rsid w:val="000C1C06"/>
    <w:rsid w:val="000D08B6"/>
    <w:rsid w:val="000F27DD"/>
    <w:rsid w:val="00125C75"/>
    <w:rsid w:val="001307D7"/>
    <w:rsid w:val="0015482D"/>
    <w:rsid w:val="00184A5A"/>
    <w:rsid w:val="0019313D"/>
    <w:rsid w:val="001A66BF"/>
    <w:rsid w:val="001C2D50"/>
    <w:rsid w:val="001D25B1"/>
    <w:rsid w:val="001E4769"/>
    <w:rsid w:val="00221EF4"/>
    <w:rsid w:val="002B3DCF"/>
    <w:rsid w:val="002D2D5C"/>
    <w:rsid w:val="002E10CE"/>
    <w:rsid w:val="00320E0D"/>
    <w:rsid w:val="00365CC7"/>
    <w:rsid w:val="003D43C2"/>
    <w:rsid w:val="003E5A4C"/>
    <w:rsid w:val="003F1297"/>
    <w:rsid w:val="00454FE3"/>
    <w:rsid w:val="00480752"/>
    <w:rsid w:val="00503D74"/>
    <w:rsid w:val="00531CE2"/>
    <w:rsid w:val="00581F63"/>
    <w:rsid w:val="00590DEF"/>
    <w:rsid w:val="0059457B"/>
    <w:rsid w:val="00623BAC"/>
    <w:rsid w:val="00624736"/>
    <w:rsid w:val="0063785E"/>
    <w:rsid w:val="00652F3C"/>
    <w:rsid w:val="0066629D"/>
    <w:rsid w:val="00672537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33ACF"/>
    <w:rsid w:val="00762392"/>
    <w:rsid w:val="007648DF"/>
    <w:rsid w:val="007B604D"/>
    <w:rsid w:val="008052F1"/>
    <w:rsid w:val="008374DB"/>
    <w:rsid w:val="008648E9"/>
    <w:rsid w:val="008D7FAA"/>
    <w:rsid w:val="008E7D51"/>
    <w:rsid w:val="00920247"/>
    <w:rsid w:val="00930681"/>
    <w:rsid w:val="009372D4"/>
    <w:rsid w:val="0099236B"/>
    <w:rsid w:val="009B3094"/>
    <w:rsid w:val="009B6AAD"/>
    <w:rsid w:val="009C2E0F"/>
    <w:rsid w:val="009F68FA"/>
    <w:rsid w:val="00A621AC"/>
    <w:rsid w:val="00A63F5D"/>
    <w:rsid w:val="00A87169"/>
    <w:rsid w:val="00AA2170"/>
    <w:rsid w:val="00AC09AB"/>
    <w:rsid w:val="00B51D1D"/>
    <w:rsid w:val="00B72ACF"/>
    <w:rsid w:val="00BF0F61"/>
    <w:rsid w:val="00C04E3E"/>
    <w:rsid w:val="00C31A39"/>
    <w:rsid w:val="00C3483C"/>
    <w:rsid w:val="00C43D0E"/>
    <w:rsid w:val="00C679EE"/>
    <w:rsid w:val="00C91C75"/>
    <w:rsid w:val="00CA24DB"/>
    <w:rsid w:val="00CC5478"/>
    <w:rsid w:val="00D21B09"/>
    <w:rsid w:val="00D62D30"/>
    <w:rsid w:val="00D92631"/>
    <w:rsid w:val="00D95CB7"/>
    <w:rsid w:val="00D97A63"/>
    <w:rsid w:val="00DA3914"/>
    <w:rsid w:val="00DC4D44"/>
    <w:rsid w:val="00DD20A3"/>
    <w:rsid w:val="00DD67E4"/>
    <w:rsid w:val="00DE59D5"/>
    <w:rsid w:val="00E2160E"/>
    <w:rsid w:val="00E5739E"/>
    <w:rsid w:val="00E71479"/>
    <w:rsid w:val="00F428DB"/>
    <w:rsid w:val="00F43788"/>
    <w:rsid w:val="00F43944"/>
    <w:rsid w:val="00F456DC"/>
    <w:rsid w:val="00F63063"/>
    <w:rsid w:val="00F64B40"/>
    <w:rsid w:val="00F70162"/>
    <w:rsid w:val="00FC709F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2629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7</cp:revision>
  <cp:lastPrinted>2020-12-30T03:05:00Z</cp:lastPrinted>
  <dcterms:created xsi:type="dcterms:W3CDTF">2020-12-22T08:08:00Z</dcterms:created>
  <dcterms:modified xsi:type="dcterms:W3CDTF">2022-10-15T05:14:00Z</dcterms:modified>
</cp:coreProperties>
</file>